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{Organization.Name}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{User.FirstName} {User.LastName} | {User.Title}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{User.Email} | {User.Phone}</w:t>
            </w:r>
          </w:p>
        </w:tc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STUDENT PROGRESS REPORT</w:t>
            </w:r>
          </w:p>
          <w:p>
            <w:pPr>
              <w:spacing w:after="120"/>
            </w:pPr>
            <w:r>
              <w:rPr>
                <w:b/>
                <w:bCs/>
                <w:sz w:val="21"/>
                <w:szCs w:val="21"/>
              </w:rPr>
              <w:t xml:space="preserve">Term: </w:t>
            </w:r>
            <w:r>
              <w:rPr>
                <w:sz w:val="21"/>
                <w:szCs w:val="21"/>
              </w:rPr>
              <w:t xml:space="preserve">{Term__c}</w:t>
            </w:r>
          </w:p>
          <w:p>
            <w:pPr>
              <w:spacing w:after="120"/>
            </w:pPr>
            <w:r>
              <w:rPr>
                <w:b/>
                <w:bCs/>
                <w:sz w:val="21"/>
                <w:szCs w:val="21"/>
              </w:rPr>
              <w:t xml:space="preserve">Generated: </w:t>
            </w:r>
            <w:r>
              <w:rPr>
                <w:sz w:val="21"/>
                <w:szCs w:val="21"/>
              </w:rPr>
              <w:t xml:space="preserve">{TODAY | formatDate:'MMMM DD, YYYY'}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1. STUDENT INFORMATION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580"/>
      </w:tblGrid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Student Name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{Primary_Contact__r.Name}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Student ID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{Student_ID__c}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Program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{Name}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Grade / Class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{Grade_Level__c}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Term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{Term__c}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Class Teacher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{Owner.Name}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Overall Attendance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{Attendance_Percentage__c | toFixed:0}%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2. SUBJECT-WISE PERFORMANCE</w:t>
      </w:r>
    </w:p>
    <w:p>
      <w:pPr>
        <w:spacing w:after="120"/>
      </w:pPr>
      <w:r>
        <w:rPr>
          <w:sz w:val="21"/>
          <w:szCs w:val="21"/>
        </w:rPr>
        <w:t xml:space="preserve">{#Assessments__r | orderBy:'Subject__c':'asc' | limit:20}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400"/>
        <w:gridCol w:w="1400"/>
        <w:gridCol w:w="4880"/>
      </w:tblGrid>
      <w:tr>
        <w:trPr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Subject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Score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Grade</w:t>
            </w:r>
          </w:p>
        </w:tc>
        <w:tc>
          <w:tcPr>
            <w:tcW w:type="dxa" w:w="488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Teacher's Remarks</w:t>
            </w:r>
          </w:p>
        </w:tc>
      </w:tr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{Subject__c}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{Score__c | toFixed:0}/100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{Grade__c}</w:t>
            </w:r>
          </w:p>
        </w:tc>
        <w:tc>
          <w:tcPr>
            <w:tcW w:type="dxa" w:w="48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{Teacher_Remarks__c}</w:t>
            </w:r>
          </w:p>
        </w:tc>
      </w:tr>
    </w:tbl>
    <w:p>
      <w:pPr>
        <w:spacing w:before="40"/>
      </w:pPr>
      <w:r>
        <w:rPr>
          <w:sz w:val="21"/>
          <w:szCs w:val="21"/>
        </w:rPr>
        <w:t xml:space="preserve">{/Assessments__r}</w:t>
      </w:r>
    </w:p>
    <w:p>
      <w:pPr>
        <w:spacing w:before="120"/>
      </w:pPr>
      <w:r>
        <w:rPr>
          <w:b/>
          <w:bCs/>
          <w:sz w:val="21"/>
          <w:szCs w:val="21"/>
        </w:rPr>
        <w:t xml:space="preserve">Overall Grade: </w:t>
      </w:r>
      <w:r>
        <w:rPr>
          <w:b/>
          <w:bCs/>
          <w:sz w:val="21"/>
          <w:szCs w:val="21"/>
        </w:rPr>
        <w:t xml:space="preserve">{Overall_Grade__c}</w:t>
      </w:r>
    </w:p>
    <w:p>
      <w:pPr>
        <w:spacing w:after="120"/>
      </w:pPr>
      <w:r>
        <w:rPr>
          <w:sz w:val="21"/>
          <w:szCs w:val="21"/>
        </w:rPr>
        <w:t xml:space="preserve"/>
      </w:r>
    </w:p>
    <w:p>
      <w:pPr>
        <w:spacing w:after="120"/>
      </w:pPr>
      <w:r>
        <w:rPr>
          <w:sz w:val="21"/>
          <w:szCs w:val="21"/>
        </w:rPr>
        <w:t xml:space="preserve">{#Overall_Grade__c == "A"}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2E7D32" w:sz="8"/>
              <w:left w:val="single" w:color="2E7D32" w:sz="8"/>
              <w:bottom w:val="single" w:color="2E7D32" w:sz="8"/>
              <w:right w:val="single" w:color="2E7D32" w:sz="8"/>
            </w:tcBorders>
            <w:shd w:fill="EAF6EC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20"/>
            </w:pPr>
            <w:r>
              <w:rPr>
                <w:sz w:val="21"/>
                <w:szCs w:val="21"/>
              </w:rPr>
              <w:t xml:space="preserve">Excellent performance this term. {Primary_Contact__r.Name} has demonstrated strong understanding across all subjects. Keep up the great work!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>{/}</w:t>
      </w:r>
    </w:p>
    <w:p>
      <w:pPr>
        <w:spacing w:after="120"/>
      </w:pPr>
      <w:r>
        <w:rPr>
          <w:sz w:val="21"/>
          <w:szCs w:val="21"/>
        </w:rPr>
        <w:t xml:space="preserve">{^Overall_Grade__c == "A"}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1F3864" w:sz="8"/>
              <w:left w:val="single" w:color="1F3864" w:sz="8"/>
              <w:bottom w:val="single" w:color="1F3864" w:sz="8"/>
              <w:right w:val="single" w:color="1F3864" w:sz="8"/>
            </w:tcBorders>
            <w:shd w:fill="EAF1FB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20"/>
            </w:pPr>
            <w:r>
              <w:rPr>
                <w:sz w:val="21"/>
                <w:szCs w:val="21"/>
              </w:rPr>
              <w:t xml:space="preserve">Steady progress this term. Please review the subject-wise remarks below and reach out to the class teacher for any areas needing additional support.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>{/}</w:t>
      </w:r>
    </w:p>
    <w:p>
      <w:pPr>
        <w:spacing w:after="120"/>
      </w:pPr>
      <w:r>
        <w:rPr>
          <w:sz w:val="21"/>
          <w:szCs w:val="21"/>
        </w:rPr>
        <w:t xml:space="preserve"/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3. TEACHER'S OVERALL REMARKS</w:t>
      </w:r>
    </w:p>
    <w:p>
      <w:pPr>
        <w:spacing w:after="120"/>
      </w:pPr>
      <w:r>
        <w:rPr>
          <w:sz w:val="21"/>
          <w:szCs w:val="21"/>
        </w:rPr>
        <w:t xml:space="preserve">{Description}</w:t>
      </w:r>
    </w:p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CLASS TEACHER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{Owner.Name}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PRINCIPAL / HEAD OF PROGRAM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/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808080"/>
        <w:sz w:val="16"/>
        <w:szCs w:val="16"/>
      </w:rPr>
      <w:t xml:space="preserve">Prepared by {Owner.Name} | {TODAY | formatDate:'MMMM DD, YYYY'} | © {CURRENT_YEAR} {Organization.Name}. Confidential.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2026-08-13T10:33:14.812Z</dcterms:created>
  <dcterms:modified xsi:type="dcterms:W3CDTF">2026-08-13T10:33:14.812Z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